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10F090" w14:textId="6471655A" w:rsidR="00392DDF" w:rsidRDefault="00115F98" w:rsidP="00392DDF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10F092" wp14:editId="2D10F093">
                <wp:simplePos x="0" y="0"/>
                <wp:positionH relativeFrom="column">
                  <wp:posOffset>2095500</wp:posOffset>
                </wp:positionH>
                <wp:positionV relativeFrom="paragraph">
                  <wp:posOffset>-276225</wp:posOffset>
                </wp:positionV>
                <wp:extent cx="1162050" cy="3048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304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10F09A" w14:textId="77777777" w:rsidR="00115F98" w:rsidRDefault="00115F98" w:rsidP="00115F98">
                            <w:pPr>
                              <w:jc w:val="center"/>
                            </w:pPr>
                            <w:r>
                              <w:t>Fold page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10F092" id="Rectangle 3" o:spid="_x0000_s1026" style="position:absolute;margin-left:165pt;margin-top:-21.75pt;width:91.5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" fillcolor="white [3212]" strokecolor="black [3213]" strokeweight="2pt">
                <v:textbox>
                  <w:txbxContent>
                    <w:p w14:paraId="2D10F09A" w14:textId="77777777" w:rsidR="00115F98" w:rsidRDefault="00115F98" w:rsidP="00115F98">
                      <w:pPr>
                        <w:jc w:val="center"/>
                      </w:pPr>
                      <w:r>
                        <w:t>Fold page here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10F094" wp14:editId="2D10F095">
                <wp:simplePos x="0" y="0"/>
                <wp:positionH relativeFrom="column">
                  <wp:posOffset>3333750</wp:posOffset>
                </wp:positionH>
                <wp:positionV relativeFrom="paragraph">
                  <wp:posOffset>-276225</wp:posOffset>
                </wp:positionV>
                <wp:extent cx="19050" cy="10363200"/>
                <wp:effectExtent l="76200" t="19050" r="76200" b="762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10363200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852AE5" id="Straight Connector 2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2.5pt,-21.75pt" to="264pt,79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" strokecolor="black [3200]" strokeweight="3pt">
                <v:stroke dashstyle="longDash"/>
                <v:shadow on="t" color="black" opacity="22937f" origin=",.5" offset="0,.63889mm"/>
              </v:line>
            </w:pict>
          </mc:Fallback>
        </mc:AlternateContent>
      </w:r>
      <w:r w:rsidR="00392DD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10F096" wp14:editId="2D10F097">
                <wp:simplePos x="0" y="0"/>
                <wp:positionH relativeFrom="column">
                  <wp:posOffset>3467100</wp:posOffset>
                </wp:positionH>
                <wp:positionV relativeFrom="paragraph">
                  <wp:posOffset>295275</wp:posOffset>
                </wp:positionV>
                <wp:extent cx="3362325" cy="946785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946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1C0CC5" w14:textId="056256B8" w:rsidR="00094C9A" w:rsidRPr="00922679" w:rsidRDefault="00CD552F" w:rsidP="00DA2A0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922679">
                              <w:t>Differences between and within species</w:t>
                            </w:r>
                          </w:p>
                          <w:p w14:paraId="28A58B24" w14:textId="5F17C18F" w:rsidR="00D41B6F" w:rsidRPr="00922679" w:rsidRDefault="00C94BB8" w:rsidP="00DA2A0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922679">
                              <w:t>Variation which has been passed on (inherited) from peoples parents eg. eye colour</w:t>
                            </w:r>
                          </w:p>
                          <w:p w14:paraId="2D698502" w14:textId="2AA8A5A0" w:rsidR="004C627F" w:rsidRPr="00922679" w:rsidRDefault="004C627F" w:rsidP="00DA2A0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922679">
                              <w:t>Variation which is caused by surroundings eg. body mass</w:t>
                            </w:r>
                          </w:p>
                          <w:p w14:paraId="22E6A7BE" w14:textId="77777777" w:rsidR="00471AF5" w:rsidRPr="00922679" w:rsidRDefault="00471AF5" w:rsidP="00471AF5">
                            <w:pPr>
                              <w:pStyle w:val="ListParagraph"/>
                              <w:ind w:left="1080"/>
                            </w:pPr>
                          </w:p>
                          <w:p w14:paraId="797C251C" w14:textId="4A90237F" w:rsidR="00471AF5" w:rsidRPr="00922679" w:rsidRDefault="00FB29F7" w:rsidP="00DA2A0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922679">
                              <w:t>The monthly cycle during which the uterus lining breaks down</w:t>
                            </w:r>
                          </w:p>
                          <w:p w14:paraId="16AE9169" w14:textId="509E4AA3" w:rsidR="00FB29F7" w:rsidRPr="00922679" w:rsidRDefault="00FB29F7" w:rsidP="00DA2A0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922679">
                              <w:t>Male – sperm</w:t>
                            </w:r>
                          </w:p>
                          <w:p w14:paraId="63A229E0" w14:textId="47617614" w:rsidR="00FB29F7" w:rsidRPr="00922679" w:rsidRDefault="00FB29F7" w:rsidP="00FB29F7">
                            <w:pPr>
                              <w:pStyle w:val="ListParagraph"/>
                              <w:ind w:left="1080"/>
                            </w:pPr>
                            <w:r w:rsidRPr="00922679">
                              <w:t xml:space="preserve">Female </w:t>
                            </w:r>
                            <w:r w:rsidR="00BB0738" w:rsidRPr="00922679">
                              <w:t>–</w:t>
                            </w:r>
                            <w:r w:rsidRPr="00922679">
                              <w:t xml:space="preserve"> egg</w:t>
                            </w:r>
                          </w:p>
                          <w:p w14:paraId="74512BE3" w14:textId="0C55E561" w:rsidR="00BB0738" w:rsidRPr="00922679" w:rsidRDefault="00BB0738" w:rsidP="00BB073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922679">
                              <w:t>Condom, pill, implant, patch</w:t>
                            </w:r>
                          </w:p>
                          <w:p w14:paraId="69C5FFB1" w14:textId="2F48F36B" w:rsidR="007E5C72" w:rsidRPr="00922679" w:rsidRDefault="0034710C" w:rsidP="007E5C7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922679">
                              <w:t xml:space="preserve">Continuous - </w:t>
                            </w:r>
                            <w:r w:rsidRPr="00922679">
                              <w:t>A characteristic which can take any value within a range</w:t>
                            </w:r>
                          </w:p>
                          <w:p w14:paraId="1CAF0EF7" w14:textId="75297C10" w:rsidR="0034710C" w:rsidRPr="00922679" w:rsidRDefault="0034710C" w:rsidP="0034710C">
                            <w:pPr>
                              <w:pStyle w:val="ListParagraph"/>
                              <w:ind w:left="1080"/>
                            </w:pPr>
                            <w:r w:rsidRPr="00922679">
                              <w:t>Discontinuous</w:t>
                            </w:r>
                            <w:r w:rsidR="00823875" w:rsidRPr="00922679">
                              <w:t xml:space="preserve"> - </w:t>
                            </w:r>
                            <w:r w:rsidR="00823875" w:rsidRPr="00922679">
                              <w:t>Characteristics that can only result in certain categories</w:t>
                            </w:r>
                          </w:p>
                          <w:p w14:paraId="5389619B" w14:textId="7CEE3B19" w:rsidR="00823875" w:rsidRPr="00922679" w:rsidRDefault="00993411" w:rsidP="0082387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922679">
                              <w:t>Height – line graph</w:t>
                            </w:r>
                          </w:p>
                          <w:p w14:paraId="41093C6C" w14:textId="26BA902B" w:rsidR="00CA5201" w:rsidRDefault="00CA5201" w:rsidP="00D01B71"/>
                          <w:p w14:paraId="5E397698" w14:textId="77777777" w:rsidR="00A17BF8" w:rsidRPr="00922679" w:rsidRDefault="00A17BF8" w:rsidP="00D01B71"/>
                          <w:p w14:paraId="795646BB" w14:textId="79CA20CC" w:rsidR="00D01B71" w:rsidRPr="00922679" w:rsidRDefault="00D01B71" w:rsidP="0082387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922679">
                              <w:t>Eye colour – bar chart</w:t>
                            </w:r>
                          </w:p>
                          <w:p w14:paraId="5A593E00" w14:textId="77777777" w:rsidR="008C425E" w:rsidRPr="00922679" w:rsidRDefault="008C425E" w:rsidP="008C425E">
                            <w:pPr>
                              <w:pStyle w:val="ListParagraph"/>
                              <w:ind w:left="1080"/>
                            </w:pPr>
                          </w:p>
                          <w:p w14:paraId="5465D957" w14:textId="77777777" w:rsidR="00A17BF8" w:rsidRDefault="00B32A36" w:rsidP="0082387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922679">
                              <w:t>To produce sperm cells and male sex hormones</w:t>
                            </w:r>
                          </w:p>
                          <w:p w14:paraId="624FBD2A" w14:textId="77777777" w:rsidR="00A17BF8" w:rsidRDefault="00A17BF8" w:rsidP="00A17BF8">
                            <w:pPr>
                              <w:pStyle w:val="ListParagraph"/>
                            </w:pPr>
                          </w:p>
                          <w:p w14:paraId="3BFC7A7F" w14:textId="666BE610" w:rsidR="00392842" w:rsidRPr="00922679" w:rsidRDefault="00C63430" w:rsidP="0082387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bookmarkStart w:id="0" w:name="_GoBack"/>
                            <w:bookmarkEnd w:id="0"/>
                            <w:r w:rsidRPr="00922679">
                              <w:t>The uterus</w:t>
                            </w:r>
                          </w:p>
                          <w:p w14:paraId="36AA7E6D" w14:textId="3E3030B7" w:rsidR="00C63430" w:rsidRPr="00922679" w:rsidRDefault="00C63430" w:rsidP="00C63430"/>
                          <w:p w14:paraId="59C9B99D" w14:textId="2340261F" w:rsidR="00C63430" w:rsidRPr="00922679" w:rsidRDefault="00472B71" w:rsidP="00C6343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922679">
                              <w:t>A ring of muscle at the entrance to the uterus</w:t>
                            </w:r>
                          </w:p>
                          <w:p w14:paraId="6F032A55" w14:textId="3C341116" w:rsidR="00496D3B" w:rsidRDefault="00496D3B" w:rsidP="00C6343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922679">
                              <w:t>Eggs are released from the ovaries once a month</w:t>
                            </w:r>
                          </w:p>
                          <w:p w14:paraId="34805A40" w14:textId="77777777" w:rsidR="00922679" w:rsidRPr="00922679" w:rsidRDefault="00922679" w:rsidP="00922679">
                            <w:pPr>
                              <w:pStyle w:val="ListParagraph"/>
                              <w:ind w:left="1080"/>
                            </w:pPr>
                          </w:p>
                          <w:p w14:paraId="4818AEE8" w14:textId="48FCF34B" w:rsidR="00496D3B" w:rsidRPr="00922679" w:rsidRDefault="00922679" w:rsidP="00C6343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922679">
                              <w:t>The time in the uterus from fertilisation until birth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10F09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273pt;margin-top:23.25pt;width:264.75pt;height:74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">
                <v:textbox>
                  <w:txbxContent>
                    <w:p w14:paraId="111C0CC5" w14:textId="056256B8" w:rsidR="00094C9A" w:rsidRPr="00922679" w:rsidRDefault="00CD552F" w:rsidP="00DA2A04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922679">
                        <w:t>Differences between and within species</w:t>
                      </w:r>
                    </w:p>
                    <w:p w14:paraId="28A58B24" w14:textId="5F17C18F" w:rsidR="00D41B6F" w:rsidRPr="00922679" w:rsidRDefault="00C94BB8" w:rsidP="00DA2A04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922679">
                        <w:t>Variation which has been passed on (inherited) from peoples parents eg. eye colour</w:t>
                      </w:r>
                    </w:p>
                    <w:p w14:paraId="2D698502" w14:textId="2AA8A5A0" w:rsidR="004C627F" w:rsidRPr="00922679" w:rsidRDefault="004C627F" w:rsidP="00DA2A04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922679">
                        <w:t>Variation which is caused by surroundings eg. body mass</w:t>
                      </w:r>
                    </w:p>
                    <w:p w14:paraId="22E6A7BE" w14:textId="77777777" w:rsidR="00471AF5" w:rsidRPr="00922679" w:rsidRDefault="00471AF5" w:rsidP="00471AF5">
                      <w:pPr>
                        <w:pStyle w:val="ListParagraph"/>
                        <w:ind w:left="1080"/>
                      </w:pPr>
                    </w:p>
                    <w:p w14:paraId="797C251C" w14:textId="4A90237F" w:rsidR="00471AF5" w:rsidRPr="00922679" w:rsidRDefault="00FB29F7" w:rsidP="00DA2A04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922679">
                        <w:t>The monthly cycle during which the uterus lining breaks down</w:t>
                      </w:r>
                    </w:p>
                    <w:p w14:paraId="16AE9169" w14:textId="509E4AA3" w:rsidR="00FB29F7" w:rsidRPr="00922679" w:rsidRDefault="00FB29F7" w:rsidP="00DA2A04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922679">
                        <w:t>Male – sperm</w:t>
                      </w:r>
                    </w:p>
                    <w:p w14:paraId="63A229E0" w14:textId="47617614" w:rsidR="00FB29F7" w:rsidRPr="00922679" w:rsidRDefault="00FB29F7" w:rsidP="00FB29F7">
                      <w:pPr>
                        <w:pStyle w:val="ListParagraph"/>
                        <w:ind w:left="1080"/>
                      </w:pPr>
                      <w:r w:rsidRPr="00922679">
                        <w:t xml:space="preserve">Female </w:t>
                      </w:r>
                      <w:r w:rsidR="00BB0738" w:rsidRPr="00922679">
                        <w:t>–</w:t>
                      </w:r>
                      <w:r w:rsidRPr="00922679">
                        <w:t xml:space="preserve"> egg</w:t>
                      </w:r>
                    </w:p>
                    <w:p w14:paraId="74512BE3" w14:textId="0C55E561" w:rsidR="00BB0738" w:rsidRPr="00922679" w:rsidRDefault="00BB0738" w:rsidP="00BB0738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922679">
                        <w:t>Condom, pill, implant, patch</w:t>
                      </w:r>
                    </w:p>
                    <w:p w14:paraId="69C5FFB1" w14:textId="2F48F36B" w:rsidR="007E5C72" w:rsidRPr="00922679" w:rsidRDefault="0034710C" w:rsidP="007E5C72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922679">
                        <w:t xml:space="preserve">Continuous - </w:t>
                      </w:r>
                      <w:r w:rsidRPr="00922679">
                        <w:t>A characteristic which can take any value within a range</w:t>
                      </w:r>
                    </w:p>
                    <w:p w14:paraId="1CAF0EF7" w14:textId="75297C10" w:rsidR="0034710C" w:rsidRPr="00922679" w:rsidRDefault="0034710C" w:rsidP="0034710C">
                      <w:pPr>
                        <w:pStyle w:val="ListParagraph"/>
                        <w:ind w:left="1080"/>
                      </w:pPr>
                      <w:r w:rsidRPr="00922679">
                        <w:t>Discontinuous</w:t>
                      </w:r>
                      <w:r w:rsidR="00823875" w:rsidRPr="00922679">
                        <w:t xml:space="preserve"> - </w:t>
                      </w:r>
                      <w:r w:rsidR="00823875" w:rsidRPr="00922679">
                        <w:t>Characteristics that can only result in certain categories</w:t>
                      </w:r>
                    </w:p>
                    <w:p w14:paraId="5389619B" w14:textId="7CEE3B19" w:rsidR="00823875" w:rsidRPr="00922679" w:rsidRDefault="00993411" w:rsidP="00823875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922679">
                        <w:t>Height – line graph</w:t>
                      </w:r>
                    </w:p>
                    <w:p w14:paraId="41093C6C" w14:textId="26BA902B" w:rsidR="00CA5201" w:rsidRDefault="00CA5201" w:rsidP="00D01B71"/>
                    <w:p w14:paraId="5E397698" w14:textId="77777777" w:rsidR="00A17BF8" w:rsidRPr="00922679" w:rsidRDefault="00A17BF8" w:rsidP="00D01B71"/>
                    <w:p w14:paraId="795646BB" w14:textId="79CA20CC" w:rsidR="00D01B71" w:rsidRPr="00922679" w:rsidRDefault="00D01B71" w:rsidP="00823875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922679">
                        <w:t>Eye colour – bar chart</w:t>
                      </w:r>
                    </w:p>
                    <w:p w14:paraId="5A593E00" w14:textId="77777777" w:rsidR="008C425E" w:rsidRPr="00922679" w:rsidRDefault="008C425E" w:rsidP="008C425E">
                      <w:pPr>
                        <w:pStyle w:val="ListParagraph"/>
                        <w:ind w:left="1080"/>
                      </w:pPr>
                    </w:p>
                    <w:p w14:paraId="5465D957" w14:textId="77777777" w:rsidR="00A17BF8" w:rsidRDefault="00B32A36" w:rsidP="00823875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922679">
                        <w:t>To produce sperm cells and male sex hormones</w:t>
                      </w:r>
                    </w:p>
                    <w:p w14:paraId="624FBD2A" w14:textId="77777777" w:rsidR="00A17BF8" w:rsidRDefault="00A17BF8" w:rsidP="00A17BF8">
                      <w:pPr>
                        <w:pStyle w:val="ListParagraph"/>
                      </w:pPr>
                    </w:p>
                    <w:p w14:paraId="3BFC7A7F" w14:textId="666BE610" w:rsidR="00392842" w:rsidRPr="00922679" w:rsidRDefault="00C63430" w:rsidP="00823875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bookmarkStart w:id="1" w:name="_GoBack"/>
                      <w:bookmarkEnd w:id="1"/>
                      <w:r w:rsidRPr="00922679">
                        <w:t>The uterus</w:t>
                      </w:r>
                    </w:p>
                    <w:p w14:paraId="36AA7E6D" w14:textId="3E3030B7" w:rsidR="00C63430" w:rsidRPr="00922679" w:rsidRDefault="00C63430" w:rsidP="00C63430"/>
                    <w:p w14:paraId="59C9B99D" w14:textId="2340261F" w:rsidR="00C63430" w:rsidRPr="00922679" w:rsidRDefault="00472B71" w:rsidP="00C63430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922679">
                        <w:t>A ring of muscle at the entrance to the uterus</w:t>
                      </w:r>
                    </w:p>
                    <w:p w14:paraId="6F032A55" w14:textId="3C341116" w:rsidR="00496D3B" w:rsidRDefault="00496D3B" w:rsidP="00C63430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922679">
                        <w:t>Eggs are released from the ovaries once a month</w:t>
                      </w:r>
                    </w:p>
                    <w:p w14:paraId="34805A40" w14:textId="77777777" w:rsidR="00922679" w:rsidRPr="00922679" w:rsidRDefault="00922679" w:rsidP="00922679">
                      <w:pPr>
                        <w:pStyle w:val="ListParagraph"/>
                        <w:ind w:left="1080"/>
                      </w:pPr>
                    </w:p>
                    <w:p w14:paraId="4818AEE8" w14:textId="48FCF34B" w:rsidR="00496D3B" w:rsidRPr="00922679" w:rsidRDefault="00922679" w:rsidP="00C63430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922679">
                        <w:t>The time in the uterus from fertilisation until birth</w:t>
                      </w:r>
                    </w:p>
                  </w:txbxContent>
                </v:textbox>
              </v:shape>
            </w:pict>
          </mc:Fallback>
        </mc:AlternateContent>
      </w:r>
      <w:r w:rsidR="00392DD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10F098" wp14:editId="2D10F099">
                <wp:simplePos x="0" y="0"/>
                <wp:positionH relativeFrom="column">
                  <wp:posOffset>-190500</wp:posOffset>
                </wp:positionH>
                <wp:positionV relativeFrom="paragraph">
                  <wp:posOffset>295275</wp:posOffset>
                </wp:positionV>
                <wp:extent cx="3362325" cy="946785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946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C9A81E" w14:textId="6C878D6E" w:rsidR="00094C9A" w:rsidRPr="00922679" w:rsidRDefault="00CD552F" w:rsidP="00094C9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922679">
                              <w:t>Define variation</w:t>
                            </w:r>
                          </w:p>
                          <w:p w14:paraId="27499625" w14:textId="56A19487" w:rsidR="00EC2317" w:rsidRPr="00922679" w:rsidRDefault="00D41B6F" w:rsidP="00094C9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922679">
                              <w:t>What is inherited variation – give an example</w:t>
                            </w:r>
                          </w:p>
                          <w:p w14:paraId="0FCBEFD0" w14:textId="4F5179CD" w:rsidR="004C627F" w:rsidRDefault="004C627F" w:rsidP="004C627F">
                            <w:pPr>
                              <w:pStyle w:val="ListParagraph"/>
                            </w:pPr>
                          </w:p>
                          <w:p w14:paraId="03BA8CDC" w14:textId="77777777" w:rsidR="00A17BF8" w:rsidRPr="00922679" w:rsidRDefault="00A17BF8" w:rsidP="004C627F">
                            <w:pPr>
                              <w:pStyle w:val="ListParagraph"/>
                            </w:pPr>
                          </w:p>
                          <w:p w14:paraId="3F7C3CD4" w14:textId="3B2A8595" w:rsidR="00C94BB8" w:rsidRPr="00922679" w:rsidRDefault="00C94BB8" w:rsidP="00094C9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922679">
                              <w:t>What is environmental variation – give an example</w:t>
                            </w:r>
                            <w:r w:rsidRPr="00922679">
                              <w:tab/>
                            </w:r>
                          </w:p>
                          <w:p w14:paraId="3FD988B1" w14:textId="77777777" w:rsidR="00840631" w:rsidRPr="00922679" w:rsidRDefault="00840631" w:rsidP="00840631">
                            <w:pPr>
                              <w:pStyle w:val="ListParagraph"/>
                            </w:pPr>
                          </w:p>
                          <w:p w14:paraId="6953686A" w14:textId="2950BD73" w:rsidR="00840631" w:rsidRPr="00922679" w:rsidRDefault="00471AF5" w:rsidP="00094C9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922679">
                              <w:t>What is the menstrual cycle?</w:t>
                            </w:r>
                          </w:p>
                          <w:p w14:paraId="75C8227F" w14:textId="77777777" w:rsidR="00FB29F7" w:rsidRPr="00922679" w:rsidRDefault="00FB29F7" w:rsidP="00FB29F7">
                            <w:pPr>
                              <w:pStyle w:val="ListParagraph"/>
                            </w:pPr>
                          </w:p>
                          <w:p w14:paraId="19809B07" w14:textId="1981534A" w:rsidR="00FB29F7" w:rsidRPr="00922679" w:rsidRDefault="00FB29F7" w:rsidP="00094C9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922679">
                              <w:t>Identify the male and female sex cells</w:t>
                            </w:r>
                          </w:p>
                          <w:p w14:paraId="6BC2431B" w14:textId="77777777" w:rsidR="00BB0738" w:rsidRPr="00922679" w:rsidRDefault="00BB0738" w:rsidP="00BB0738">
                            <w:pPr>
                              <w:pStyle w:val="ListParagraph"/>
                            </w:pPr>
                          </w:p>
                          <w:p w14:paraId="116506CB" w14:textId="6C9ACC7A" w:rsidR="00BB0738" w:rsidRPr="00922679" w:rsidRDefault="00BB0738" w:rsidP="00094C9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922679">
                              <w:t>Identify two forms of contraception</w:t>
                            </w:r>
                          </w:p>
                          <w:p w14:paraId="5AB36D41" w14:textId="77777777" w:rsidR="00F7138E" w:rsidRPr="00922679" w:rsidRDefault="00F7138E" w:rsidP="00F7138E">
                            <w:pPr>
                              <w:pStyle w:val="ListParagraph"/>
                            </w:pPr>
                          </w:p>
                          <w:p w14:paraId="09A359A9" w14:textId="6A14AB08" w:rsidR="00F7138E" w:rsidRPr="00922679" w:rsidRDefault="00F7138E" w:rsidP="00094C9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922679">
                              <w:t xml:space="preserve">Describe the difference between </w:t>
                            </w:r>
                            <w:r w:rsidR="007E5C72" w:rsidRPr="00922679">
                              <w:t>continuous and discontinuous variation</w:t>
                            </w:r>
                          </w:p>
                          <w:p w14:paraId="28F1F420" w14:textId="7FEBA696" w:rsidR="00823875" w:rsidRPr="00922679" w:rsidRDefault="00823875" w:rsidP="00823875">
                            <w:pPr>
                              <w:pStyle w:val="ListParagraph"/>
                            </w:pPr>
                          </w:p>
                          <w:p w14:paraId="0E62BCB6" w14:textId="77777777" w:rsidR="00D01B71" w:rsidRPr="00922679" w:rsidRDefault="00D01B71" w:rsidP="00823875">
                            <w:pPr>
                              <w:pStyle w:val="ListParagraph"/>
                            </w:pPr>
                          </w:p>
                          <w:p w14:paraId="35F23BEE" w14:textId="1B70A5D7" w:rsidR="00823875" w:rsidRPr="00922679" w:rsidRDefault="00823875" w:rsidP="00094C9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922679">
                              <w:t>Give an example of contin</w:t>
                            </w:r>
                            <w:r w:rsidR="00D01B71" w:rsidRPr="00922679">
                              <w:t>u</w:t>
                            </w:r>
                            <w:r w:rsidRPr="00922679">
                              <w:t>ous variation and identify what graph you would use to represent it</w:t>
                            </w:r>
                          </w:p>
                          <w:p w14:paraId="07F6AD3A" w14:textId="77777777" w:rsidR="00993411" w:rsidRPr="00922679" w:rsidRDefault="00993411" w:rsidP="00993411">
                            <w:pPr>
                              <w:pStyle w:val="ListParagraph"/>
                            </w:pPr>
                          </w:p>
                          <w:p w14:paraId="0229A21B" w14:textId="35265AA8" w:rsidR="00993411" w:rsidRPr="00922679" w:rsidRDefault="00993411" w:rsidP="0099341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922679">
                              <w:t xml:space="preserve">Give an example of </w:t>
                            </w:r>
                            <w:r w:rsidR="00D01B71" w:rsidRPr="00922679">
                              <w:t>dis</w:t>
                            </w:r>
                            <w:r w:rsidRPr="00922679">
                              <w:t>contin</w:t>
                            </w:r>
                            <w:r w:rsidR="00D01B71" w:rsidRPr="00922679">
                              <w:t>u</w:t>
                            </w:r>
                            <w:r w:rsidRPr="00922679">
                              <w:t>ous variation and identify what graph you would use to represent it</w:t>
                            </w:r>
                          </w:p>
                          <w:p w14:paraId="5E6FF429" w14:textId="7446988A" w:rsidR="00993411" w:rsidRPr="00922679" w:rsidRDefault="008C425E" w:rsidP="00094C9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922679">
                              <w:t>Give the function of the test</w:t>
                            </w:r>
                            <w:r w:rsidR="00B32A36" w:rsidRPr="00922679">
                              <w:t>icles</w:t>
                            </w:r>
                          </w:p>
                          <w:p w14:paraId="5356CBF6" w14:textId="43DB7083" w:rsidR="00B32A36" w:rsidRPr="00922679" w:rsidRDefault="00B32A36" w:rsidP="00B32A36">
                            <w:pPr>
                              <w:pStyle w:val="ListParagraph"/>
                            </w:pPr>
                          </w:p>
                          <w:p w14:paraId="54782AC1" w14:textId="6F8E7F0D" w:rsidR="00B32A36" w:rsidRPr="00922679" w:rsidRDefault="00392842" w:rsidP="00B32A3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922679">
                              <w:t>Which part of the female reproductive system does a baby develop to be born?</w:t>
                            </w:r>
                          </w:p>
                          <w:p w14:paraId="30D631F3" w14:textId="77777777" w:rsidR="00C63430" w:rsidRPr="00922679" w:rsidRDefault="00C63430" w:rsidP="00C63430">
                            <w:pPr>
                              <w:pStyle w:val="ListParagraph"/>
                            </w:pPr>
                          </w:p>
                          <w:p w14:paraId="48AD0644" w14:textId="6FDFCDEE" w:rsidR="00C63430" w:rsidRPr="00922679" w:rsidRDefault="00C63430" w:rsidP="00B32A3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922679">
                              <w:t>What is the cervix?</w:t>
                            </w:r>
                          </w:p>
                          <w:p w14:paraId="39B95B93" w14:textId="77777777" w:rsidR="00472B71" w:rsidRPr="00922679" w:rsidRDefault="00472B71" w:rsidP="00472B71">
                            <w:pPr>
                              <w:pStyle w:val="ListParagraph"/>
                            </w:pPr>
                          </w:p>
                          <w:p w14:paraId="77EC27A2" w14:textId="2E00D7A0" w:rsidR="00472B71" w:rsidRPr="00922679" w:rsidRDefault="00496D3B" w:rsidP="00B32A3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922679">
                              <w:t>How often are eggs released? And where are they released from?</w:t>
                            </w:r>
                          </w:p>
                          <w:p w14:paraId="145F75E1" w14:textId="77777777" w:rsidR="00496D3B" w:rsidRPr="00922679" w:rsidRDefault="00496D3B" w:rsidP="00496D3B">
                            <w:pPr>
                              <w:pStyle w:val="ListParagraph"/>
                            </w:pPr>
                          </w:p>
                          <w:p w14:paraId="715CE8E4" w14:textId="1D2A7555" w:rsidR="00496D3B" w:rsidRPr="00922679" w:rsidRDefault="00496D3B" w:rsidP="00B32A3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922679">
                              <w:t>What is gestation?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0F098" id="_x0000_s1028" type="#_x0000_t202" style="position:absolute;margin-left:-15pt;margin-top:23.25pt;width:264.75pt;height:74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">
                <v:textbox>
                  <w:txbxContent>
                    <w:p w14:paraId="55C9A81E" w14:textId="6C878D6E" w:rsidR="00094C9A" w:rsidRPr="00922679" w:rsidRDefault="00CD552F" w:rsidP="00094C9A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922679">
                        <w:t>Define variation</w:t>
                      </w:r>
                    </w:p>
                    <w:p w14:paraId="27499625" w14:textId="56A19487" w:rsidR="00EC2317" w:rsidRPr="00922679" w:rsidRDefault="00D41B6F" w:rsidP="00094C9A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922679">
                        <w:t>What is inherited variation – give an example</w:t>
                      </w:r>
                    </w:p>
                    <w:p w14:paraId="0FCBEFD0" w14:textId="4F5179CD" w:rsidR="004C627F" w:rsidRDefault="004C627F" w:rsidP="004C627F">
                      <w:pPr>
                        <w:pStyle w:val="ListParagraph"/>
                      </w:pPr>
                    </w:p>
                    <w:p w14:paraId="03BA8CDC" w14:textId="77777777" w:rsidR="00A17BF8" w:rsidRPr="00922679" w:rsidRDefault="00A17BF8" w:rsidP="004C627F">
                      <w:pPr>
                        <w:pStyle w:val="ListParagraph"/>
                      </w:pPr>
                    </w:p>
                    <w:p w14:paraId="3F7C3CD4" w14:textId="3B2A8595" w:rsidR="00C94BB8" w:rsidRPr="00922679" w:rsidRDefault="00C94BB8" w:rsidP="00094C9A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922679">
                        <w:t>What is environmental variation – give an example</w:t>
                      </w:r>
                      <w:r w:rsidRPr="00922679">
                        <w:tab/>
                      </w:r>
                    </w:p>
                    <w:p w14:paraId="3FD988B1" w14:textId="77777777" w:rsidR="00840631" w:rsidRPr="00922679" w:rsidRDefault="00840631" w:rsidP="00840631">
                      <w:pPr>
                        <w:pStyle w:val="ListParagraph"/>
                      </w:pPr>
                    </w:p>
                    <w:p w14:paraId="6953686A" w14:textId="2950BD73" w:rsidR="00840631" w:rsidRPr="00922679" w:rsidRDefault="00471AF5" w:rsidP="00094C9A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922679">
                        <w:t>What is the menstrual cycle?</w:t>
                      </w:r>
                    </w:p>
                    <w:p w14:paraId="75C8227F" w14:textId="77777777" w:rsidR="00FB29F7" w:rsidRPr="00922679" w:rsidRDefault="00FB29F7" w:rsidP="00FB29F7">
                      <w:pPr>
                        <w:pStyle w:val="ListParagraph"/>
                      </w:pPr>
                    </w:p>
                    <w:p w14:paraId="19809B07" w14:textId="1981534A" w:rsidR="00FB29F7" w:rsidRPr="00922679" w:rsidRDefault="00FB29F7" w:rsidP="00094C9A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922679">
                        <w:t>Identify the male and female sex cells</w:t>
                      </w:r>
                    </w:p>
                    <w:p w14:paraId="6BC2431B" w14:textId="77777777" w:rsidR="00BB0738" w:rsidRPr="00922679" w:rsidRDefault="00BB0738" w:rsidP="00BB0738">
                      <w:pPr>
                        <w:pStyle w:val="ListParagraph"/>
                      </w:pPr>
                    </w:p>
                    <w:p w14:paraId="116506CB" w14:textId="6C9ACC7A" w:rsidR="00BB0738" w:rsidRPr="00922679" w:rsidRDefault="00BB0738" w:rsidP="00094C9A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922679">
                        <w:t>Identify two forms of contraception</w:t>
                      </w:r>
                    </w:p>
                    <w:p w14:paraId="5AB36D41" w14:textId="77777777" w:rsidR="00F7138E" w:rsidRPr="00922679" w:rsidRDefault="00F7138E" w:rsidP="00F7138E">
                      <w:pPr>
                        <w:pStyle w:val="ListParagraph"/>
                      </w:pPr>
                    </w:p>
                    <w:p w14:paraId="09A359A9" w14:textId="6A14AB08" w:rsidR="00F7138E" w:rsidRPr="00922679" w:rsidRDefault="00F7138E" w:rsidP="00094C9A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922679">
                        <w:t xml:space="preserve">Describe the difference between </w:t>
                      </w:r>
                      <w:r w:rsidR="007E5C72" w:rsidRPr="00922679">
                        <w:t>continuous and discontinuous variation</w:t>
                      </w:r>
                    </w:p>
                    <w:p w14:paraId="28F1F420" w14:textId="7FEBA696" w:rsidR="00823875" w:rsidRPr="00922679" w:rsidRDefault="00823875" w:rsidP="00823875">
                      <w:pPr>
                        <w:pStyle w:val="ListParagraph"/>
                      </w:pPr>
                    </w:p>
                    <w:p w14:paraId="0E62BCB6" w14:textId="77777777" w:rsidR="00D01B71" w:rsidRPr="00922679" w:rsidRDefault="00D01B71" w:rsidP="00823875">
                      <w:pPr>
                        <w:pStyle w:val="ListParagraph"/>
                      </w:pPr>
                    </w:p>
                    <w:p w14:paraId="35F23BEE" w14:textId="1B70A5D7" w:rsidR="00823875" w:rsidRPr="00922679" w:rsidRDefault="00823875" w:rsidP="00094C9A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922679">
                        <w:t>Give an example of contin</w:t>
                      </w:r>
                      <w:r w:rsidR="00D01B71" w:rsidRPr="00922679">
                        <w:t>u</w:t>
                      </w:r>
                      <w:r w:rsidRPr="00922679">
                        <w:t>ous variation and identify what graph you would use to represent it</w:t>
                      </w:r>
                    </w:p>
                    <w:p w14:paraId="07F6AD3A" w14:textId="77777777" w:rsidR="00993411" w:rsidRPr="00922679" w:rsidRDefault="00993411" w:rsidP="00993411">
                      <w:pPr>
                        <w:pStyle w:val="ListParagraph"/>
                      </w:pPr>
                    </w:p>
                    <w:p w14:paraId="0229A21B" w14:textId="35265AA8" w:rsidR="00993411" w:rsidRPr="00922679" w:rsidRDefault="00993411" w:rsidP="00993411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922679">
                        <w:t xml:space="preserve">Give an example of </w:t>
                      </w:r>
                      <w:r w:rsidR="00D01B71" w:rsidRPr="00922679">
                        <w:t>dis</w:t>
                      </w:r>
                      <w:r w:rsidRPr="00922679">
                        <w:t>contin</w:t>
                      </w:r>
                      <w:r w:rsidR="00D01B71" w:rsidRPr="00922679">
                        <w:t>u</w:t>
                      </w:r>
                      <w:r w:rsidRPr="00922679">
                        <w:t>ous variation and identify what graph you would use to represent it</w:t>
                      </w:r>
                    </w:p>
                    <w:p w14:paraId="5E6FF429" w14:textId="7446988A" w:rsidR="00993411" w:rsidRPr="00922679" w:rsidRDefault="008C425E" w:rsidP="00094C9A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922679">
                        <w:t>Give the function of the test</w:t>
                      </w:r>
                      <w:r w:rsidR="00B32A36" w:rsidRPr="00922679">
                        <w:t>icles</w:t>
                      </w:r>
                    </w:p>
                    <w:p w14:paraId="5356CBF6" w14:textId="43DB7083" w:rsidR="00B32A36" w:rsidRPr="00922679" w:rsidRDefault="00B32A36" w:rsidP="00B32A36">
                      <w:pPr>
                        <w:pStyle w:val="ListParagraph"/>
                      </w:pPr>
                    </w:p>
                    <w:p w14:paraId="54782AC1" w14:textId="6F8E7F0D" w:rsidR="00B32A36" w:rsidRPr="00922679" w:rsidRDefault="00392842" w:rsidP="00B32A3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922679">
                        <w:t>Which part of the female reproductive system does a baby develop to be born?</w:t>
                      </w:r>
                    </w:p>
                    <w:p w14:paraId="30D631F3" w14:textId="77777777" w:rsidR="00C63430" w:rsidRPr="00922679" w:rsidRDefault="00C63430" w:rsidP="00C63430">
                      <w:pPr>
                        <w:pStyle w:val="ListParagraph"/>
                      </w:pPr>
                    </w:p>
                    <w:p w14:paraId="48AD0644" w14:textId="6FDFCDEE" w:rsidR="00C63430" w:rsidRPr="00922679" w:rsidRDefault="00C63430" w:rsidP="00B32A3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922679">
                        <w:t>What is the cervix?</w:t>
                      </w:r>
                    </w:p>
                    <w:p w14:paraId="39B95B93" w14:textId="77777777" w:rsidR="00472B71" w:rsidRPr="00922679" w:rsidRDefault="00472B71" w:rsidP="00472B71">
                      <w:pPr>
                        <w:pStyle w:val="ListParagraph"/>
                      </w:pPr>
                    </w:p>
                    <w:p w14:paraId="77EC27A2" w14:textId="2E00D7A0" w:rsidR="00472B71" w:rsidRPr="00922679" w:rsidRDefault="00496D3B" w:rsidP="00B32A3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922679">
                        <w:t>How often are eggs released? And where are they released from?</w:t>
                      </w:r>
                    </w:p>
                    <w:p w14:paraId="145F75E1" w14:textId="77777777" w:rsidR="00496D3B" w:rsidRPr="00922679" w:rsidRDefault="00496D3B" w:rsidP="00496D3B">
                      <w:pPr>
                        <w:pStyle w:val="ListParagraph"/>
                      </w:pPr>
                    </w:p>
                    <w:p w14:paraId="715CE8E4" w14:textId="1D2A7555" w:rsidR="00496D3B" w:rsidRPr="00922679" w:rsidRDefault="00496D3B" w:rsidP="00B32A3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922679">
                        <w:t>What is gestation?</w:t>
                      </w:r>
                    </w:p>
                  </w:txbxContent>
                </v:textbox>
              </v:shape>
            </w:pict>
          </mc:Fallback>
        </mc:AlternateContent>
      </w:r>
      <w:r w:rsidR="002D23D7">
        <w:rPr>
          <w:noProof/>
          <w:lang w:eastAsia="en-GB"/>
        </w:rPr>
        <w:t>Genes</w:t>
      </w:r>
      <w:r w:rsidR="00392DDF">
        <w:t xml:space="preserve"> – Key Knowledge</w:t>
      </w:r>
    </w:p>
    <w:p w14:paraId="2D10F091" w14:textId="77777777" w:rsidR="000C64FB" w:rsidRDefault="000C64FB"/>
    <w:sectPr w:rsidR="000C64FB" w:rsidSect="00392DD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096E8C"/>
    <w:multiLevelType w:val="hybridMultilevel"/>
    <w:tmpl w:val="AB9E7A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3C29DA"/>
    <w:multiLevelType w:val="hybridMultilevel"/>
    <w:tmpl w:val="E23EFAAE"/>
    <w:lvl w:ilvl="0" w:tplc="7F541E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2DDF"/>
    <w:rsid w:val="00094C9A"/>
    <w:rsid w:val="000978ED"/>
    <w:rsid w:val="000A5144"/>
    <w:rsid w:val="000C64FB"/>
    <w:rsid w:val="00115F98"/>
    <w:rsid w:val="00160BEE"/>
    <w:rsid w:val="00171324"/>
    <w:rsid w:val="0021382D"/>
    <w:rsid w:val="002D23D7"/>
    <w:rsid w:val="002E3340"/>
    <w:rsid w:val="00304E6B"/>
    <w:rsid w:val="0034710C"/>
    <w:rsid w:val="00383C19"/>
    <w:rsid w:val="00392842"/>
    <w:rsid w:val="00392DDF"/>
    <w:rsid w:val="003979C7"/>
    <w:rsid w:val="00471AF5"/>
    <w:rsid w:val="00472B71"/>
    <w:rsid w:val="00477886"/>
    <w:rsid w:val="00496D3B"/>
    <w:rsid w:val="004C627F"/>
    <w:rsid w:val="005A03B0"/>
    <w:rsid w:val="006100AE"/>
    <w:rsid w:val="0064204F"/>
    <w:rsid w:val="006B0EF8"/>
    <w:rsid w:val="00771373"/>
    <w:rsid w:val="00780E6C"/>
    <w:rsid w:val="0079575B"/>
    <w:rsid w:val="007B0177"/>
    <w:rsid w:val="007E5C72"/>
    <w:rsid w:val="007F7746"/>
    <w:rsid w:val="00823875"/>
    <w:rsid w:val="00840631"/>
    <w:rsid w:val="008878DA"/>
    <w:rsid w:val="008C425E"/>
    <w:rsid w:val="008D454F"/>
    <w:rsid w:val="00922679"/>
    <w:rsid w:val="00993411"/>
    <w:rsid w:val="00A02E03"/>
    <w:rsid w:val="00A16A71"/>
    <w:rsid w:val="00A17BF8"/>
    <w:rsid w:val="00AD76F0"/>
    <w:rsid w:val="00B32A36"/>
    <w:rsid w:val="00BA55AD"/>
    <w:rsid w:val="00BB0738"/>
    <w:rsid w:val="00C17641"/>
    <w:rsid w:val="00C63430"/>
    <w:rsid w:val="00C9043B"/>
    <w:rsid w:val="00C94BB8"/>
    <w:rsid w:val="00CA5201"/>
    <w:rsid w:val="00CD552F"/>
    <w:rsid w:val="00D01B71"/>
    <w:rsid w:val="00D41B6F"/>
    <w:rsid w:val="00D72D3C"/>
    <w:rsid w:val="00DA2A04"/>
    <w:rsid w:val="00EB7905"/>
    <w:rsid w:val="00EC2317"/>
    <w:rsid w:val="00F45D63"/>
    <w:rsid w:val="00F7138E"/>
    <w:rsid w:val="00F87F9D"/>
    <w:rsid w:val="00FB29F7"/>
    <w:rsid w:val="00FB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0F090"/>
  <w15:docId w15:val="{C8BEC025-47C5-401C-BBFE-A9FDBB537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2D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2D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92D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E.Padfield</dc:creator>
  <cp:lastModifiedBy>Eileen Padfield</cp:lastModifiedBy>
  <cp:revision>28</cp:revision>
  <dcterms:created xsi:type="dcterms:W3CDTF">2019-12-05T20:40:00Z</dcterms:created>
  <dcterms:modified xsi:type="dcterms:W3CDTF">2019-12-05T21:09:00Z</dcterms:modified>
</cp:coreProperties>
</file>